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864" w:rsidRDefault="007D7864" w:rsidP="007D786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t>Załącznik Nr 1 do Uchwały Nr VI/29/2015</w:t>
      </w:r>
    </w:p>
    <w:p w:rsidR="007D7864" w:rsidRDefault="007D7864" w:rsidP="007D786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Rady Gminy Trąbki Wielkie</w:t>
      </w:r>
    </w:p>
    <w:p w:rsidR="007D7864" w:rsidRDefault="007D7864" w:rsidP="007D7864">
      <w:pPr>
        <w:jc w:val="right"/>
      </w:pPr>
      <w:r>
        <w:rPr>
          <w:rFonts w:ascii="Calibri" w:hAnsi="Calibri" w:cs="Calibri"/>
        </w:rPr>
        <w:t>z dnia 24 lutego 2015r.</w:t>
      </w:r>
    </w:p>
    <w:p w:rsidR="007D7864" w:rsidRDefault="007D7864" w:rsidP="007D7864"/>
    <w:p w:rsidR="007D7864" w:rsidRDefault="007D7864" w:rsidP="007D7864"/>
    <w:p w:rsidR="007D7864" w:rsidRDefault="007D7864" w:rsidP="007D78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7864">
        <w:rPr>
          <w:rFonts w:ascii="Times New Roman" w:hAnsi="Times New Roman" w:cs="Times New Roman"/>
          <w:b/>
          <w:sz w:val="24"/>
          <w:szCs w:val="24"/>
        </w:rPr>
        <w:t xml:space="preserve">Oświadczenie rodziców/prawnych opiekunów o uczęszczaniu rodzeństwa kandydata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7D7864">
        <w:rPr>
          <w:rFonts w:ascii="Times New Roman" w:hAnsi="Times New Roman" w:cs="Times New Roman"/>
          <w:b/>
          <w:sz w:val="24"/>
          <w:szCs w:val="24"/>
        </w:rPr>
        <w:t>do tego samego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7864">
        <w:rPr>
          <w:rFonts w:ascii="Times New Roman" w:hAnsi="Times New Roman" w:cs="Times New Roman"/>
          <w:b/>
          <w:sz w:val="24"/>
          <w:szCs w:val="24"/>
        </w:rPr>
        <w:t>przedszkola/szkoły</w:t>
      </w:r>
    </w:p>
    <w:p w:rsidR="007D7864" w:rsidRDefault="007D7864" w:rsidP="007D78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7864" w:rsidRPr="007D7864" w:rsidRDefault="007D7864" w:rsidP="007D78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7864" w:rsidRDefault="007D7864" w:rsidP="007D7864">
      <w:r>
        <w:t>Oświadczam, że rodzeństwo mojego dziecka - kandydata do przedszkola/ szkoły*</w:t>
      </w:r>
    </w:p>
    <w:p w:rsidR="007D7864" w:rsidRDefault="007D7864" w:rsidP="007D7864">
      <w:r>
        <w:t>(imię i nazwisko rodzeństwa dziecka) ….…………………………………………..……….......................................</w:t>
      </w:r>
    </w:p>
    <w:p w:rsidR="007D7864" w:rsidRDefault="007D7864" w:rsidP="007D7864">
      <w:r>
        <w:t>(data urodzenia rodzeństwa dziecka) …….………………………………….……………........................................</w:t>
      </w:r>
    </w:p>
    <w:p w:rsidR="007D7864" w:rsidRDefault="007D7864" w:rsidP="007D7864">
      <w:r>
        <w:t>w roku szkolnym ……………………………................................... będzie uczęszczał/a do</w:t>
      </w:r>
    </w:p>
    <w:p w:rsidR="007D7864" w:rsidRDefault="007D7864" w:rsidP="007D7864">
      <w:r>
        <w:t>…………………………………………………………………………………..........................................................................</w:t>
      </w:r>
    </w:p>
    <w:p w:rsidR="007D7864" w:rsidRDefault="007D7864" w:rsidP="007D7864">
      <w:r>
        <w:t>(adres, nazwa placówki, klasa)</w:t>
      </w:r>
    </w:p>
    <w:p w:rsidR="007D7864" w:rsidRDefault="007D7864" w:rsidP="007D7864"/>
    <w:p w:rsidR="007D7864" w:rsidRDefault="007D7864" w:rsidP="007D7864"/>
    <w:p w:rsidR="007D7864" w:rsidRDefault="007D7864" w:rsidP="007D7864"/>
    <w:p w:rsidR="007D7864" w:rsidRDefault="007D7864" w:rsidP="007D7864"/>
    <w:p w:rsidR="007D7864" w:rsidRDefault="007D7864" w:rsidP="007D7864"/>
    <w:p w:rsidR="007D7864" w:rsidRDefault="007D7864" w:rsidP="007D7864"/>
    <w:p w:rsidR="007D7864" w:rsidRDefault="007D7864" w:rsidP="007D7864"/>
    <w:p w:rsidR="007D7864" w:rsidRDefault="007D7864" w:rsidP="007D7864">
      <w:r>
        <w:t xml:space="preserve">……..........................................., dnia……………………. </w:t>
      </w:r>
    </w:p>
    <w:p w:rsidR="007D7864" w:rsidRDefault="007D7864" w:rsidP="007D7864">
      <w:pPr>
        <w:jc w:val="right"/>
      </w:pPr>
      <w:r>
        <w:t>...............................................</w:t>
      </w:r>
    </w:p>
    <w:p w:rsidR="007D7864" w:rsidRDefault="007D7864" w:rsidP="007D7864">
      <w:pPr>
        <w:jc w:val="right"/>
      </w:pPr>
      <w:r>
        <w:t>(czytelny podpis)</w:t>
      </w:r>
    </w:p>
    <w:p w:rsidR="007D7864" w:rsidRDefault="007D7864" w:rsidP="007D7864">
      <w:r>
        <w:t>* Właściwe podkreślić</w:t>
      </w:r>
    </w:p>
    <w:p w:rsidR="007D7864" w:rsidRDefault="007D7864" w:rsidP="007D7864">
      <w:pPr>
        <w:jc w:val="right"/>
      </w:pPr>
    </w:p>
    <w:p w:rsidR="007D7864" w:rsidRDefault="007D7864" w:rsidP="007D7864"/>
    <w:p w:rsidR="007D7864" w:rsidRDefault="007D7864" w:rsidP="007D7864"/>
    <w:p w:rsidR="007D7864" w:rsidRDefault="007D7864" w:rsidP="007D7864"/>
    <w:p w:rsidR="007D7864" w:rsidRDefault="007D7864" w:rsidP="007D7864"/>
    <w:p w:rsidR="007D7864" w:rsidRDefault="007D7864" w:rsidP="007D7864"/>
    <w:p w:rsidR="007D7864" w:rsidRDefault="007D7864" w:rsidP="007D7864"/>
    <w:p w:rsidR="007D7864" w:rsidRDefault="007D7864" w:rsidP="007D7864"/>
    <w:sectPr w:rsidR="007D786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D11" w:rsidRDefault="002C6D11" w:rsidP="007D7864">
      <w:pPr>
        <w:spacing w:after="0" w:line="240" w:lineRule="auto"/>
      </w:pPr>
      <w:r>
        <w:separator/>
      </w:r>
    </w:p>
  </w:endnote>
  <w:endnote w:type="continuationSeparator" w:id="0">
    <w:p w:rsidR="002C6D11" w:rsidRDefault="002C6D11" w:rsidP="007D7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D11" w:rsidRDefault="002C6D11" w:rsidP="007D7864">
      <w:pPr>
        <w:spacing w:after="0" w:line="240" w:lineRule="auto"/>
      </w:pPr>
      <w:r>
        <w:separator/>
      </w:r>
    </w:p>
  </w:footnote>
  <w:footnote w:type="continuationSeparator" w:id="0">
    <w:p w:rsidR="002C6D11" w:rsidRDefault="002C6D11" w:rsidP="007D78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864" w:rsidRDefault="007D7864" w:rsidP="007D7864">
    <w:r>
      <w:t>Załącznik Nr 5 do Regulaminu Rekrutacji na rok szkolny 2015/2016</w:t>
    </w:r>
  </w:p>
  <w:p w:rsidR="007D7864" w:rsidRDefault="007D7864">
    <w:pPr>
      <w:pStyle w:val="Nagwek"/>
    </w:pPr>
  </w:p>
  <w:p w:rsidR="007D7864" w:rsidRDefault="007D786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864"/>
    <w:rsid w:val="00275A6D"/>
    <w:rsid w:val="002B6CCA"/>
    <w:rsid w:val="002C6D11"/>
    <w:rsid w:val="007D7864"/>
    <w:rsid w:val="009B7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78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7864"/>
  </w:style>
  <w:style w:type="paragraph" w:styleId="Stopka">
    <w:name w:val="footer"/>
    <w:basedOn w:val="Normalny"/>
    <w:link w:val="StopkaZnak"/>
    <w:uiPriority w:val="99"/>
    <w:unhideWhenUsed/>
    <w:rsid w:val="007D78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7864"/>
  </w:style>
  <w:style w:type="paragraph" w:styleId="Tekstdymka">
    <w:name w:val="Balloon Text"/>
    <w:basedOn w:val="Normalny"/>
    <w:link w:val="TekstdymkaZnak"/>
    <w:uiPriority w:val="99"/>
    <w:semiHidden/>
    <w:unhideWhenUsed/>
    <w:rsid w:val="007D7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78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78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7864"/>
  </w:style>
  <w:style w:type="paragraph" w:styleId="Stopka">
    <w:name w:val="footer"/>
    <w:basedOn w:val="Normalny"/>
    <w:link w:val="StopkaZnak"/>
    <w:uiPriority w:val="99"/>
    <w:unhideWhenUsed/>
    <w:rsid w:val="007D78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7864"/>
  </w:style>
  <w:style w:type="paragraph" w:styleId="Tekstdymka">
    <w:name w:val="Balloon Text"/>
    <w:basedOn w:val="Normalny"/>
    <w:link w:val="TekstdymkaZnak"/>
    <w:uiPriority w:val="99"/>
    <w:semiHidden/>
    <w:unhideWhenUsed/>
    <w:rsid w:val="007D7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78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126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SP_SOB2</dc:creator>
  <cp:lastModifiedBy>SP_SOB2</cp:lastModifiedBy>
  <cp:revision>2</cp:revision>
  <dcterms:created xsi:type="dcterms:W3CDTF">2015-03-24T14:46:00Z</dcterms:created>
  <dcterms:modified xsi:type="dcterms:W3CDTF">2015-03-24T14:46:00Z</dcterms:modified>
</cp:coreProperties>
</file>